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7D" w:rsidRPr="00D510F6" w:rsidRDefault="00661B7D" w:rsidP="00661B7D">
      <w:pPr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sz w:val="44"/>
          <w:szCs w:val="44"/>
        </w:rPr>
      </w:pPr>
      <w:r w:rsidRPr="00D510F6">
        <w:rPr>
          <w:rFonts w:ascii="Times New Roman" w:eastAsia="方正黑体_GBK" w:hAnsi="Times New Roman" w:cs="Times New Roman"/>
          <w:sz w:val="32"/>
          <w:szCs w:val="32"/>
        </w:rPr>
        <w:t>附表</w:t>
      </w:r>
      <w:r w:rsidRPr="00D510F6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661B7D" w:rsidRPr="00D510F6" w:rsidRDefault="00661B7D" w:rsidP="00661B7D">
      <w:pPr>
        <w:widowControl/>
        <w:jc w:val="center"/>
        <w:textAlignment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  <w:bookmarkStart w:id="0" w:name="_GoBack"/>
      <w:r w:rsidRPr="00D510F6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重庆市专利资助申报表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1134"/>
        <w:gridCol w:w="918"/>
        <w:gridCol w:w="1066"/>
        <w:gridCol w:w="1559"/>
        <w:gridCol w:w="1129"/>
      </w:tblGrid>
      <w:tr w:rsidR="00661B7D" w:rsidRPr="00D510F6" w:rsidTr="0042602B">
        <w:trPr>
          <w:trHeight w:val="7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专利权人</w:t>
            </w:r>
          </w:p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名称姓名</w:t>
            </w:r>
          </w:p>
        </w:tc>
        <w:tc>
          <w:tcPr>
            <w:tcW w:w="7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661B7D" w:rsidRPr="00D510F6" w:rsidTr="0042602B">
        <w:trPr>
          <w:trHeight w:val="6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专利件数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国内专利件数（件）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661B7D" w:rsidRPr="00D510F6" w:rsidTr="0042602B">
        <w:trPr>
          <w:trHeight w:val="680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widowControl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国外专利件数（件）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661B7D" w:rsidRPr="00D510F6" w:rsidTr="0042602B">
        <w:trPr>
          <w:trHeight w:val="865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（法人、非法人组织）统一社会信用代码或（自然人）居民身份证号码</w:t>
            </w:r>
          </w:p>
        </w:tc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661B7D" w:rsidRPr="00D510F6" w:rsidTr="0042602B">
        <w:trPr>
          <w:trHeight w:val="8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邮编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661B7D" w:rsidRPr="00D510F6" w:rsidTr="0042602B">
        <w:trPr>
          <w:trHeight w:val="8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所属区县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经办人</w:t>
            </w:r>
          </w:p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（被委托人）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661B7D" w:rsidRPr="00D510F6" w:rsidTr="0042602B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kern w:val="0"/>
                <w:sz w:val="24"/>
              </w:rPr>
              <w:t>专利权人</w:t>
            </w:r>
            <w:r w:rsidRPr="00A857D5">
              <w:rPr>
                <w:rFonts w:ascii="Times New Roman" w:eastAsia="方正仿宋_GBK" w:hAnsi="Times New Roman" w:cs="Times New Roman"/>
                <w:spacing w:val="-10"/>
                <w:kern w:val="0"/>
                <w:sz w:val="24"/>
              </w:rPr>
              <w:t>户名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spacing w:val="-10"/>
                <w:kern w:val="0"/>
                <w:sz w:val="24"/>
              </w:rPr>
              <w:t>开户银行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661B7D" w:rsidRPr="00D510F6" w:rsidTr="0042602B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A857D5">
              <w:rPr>
                <w:rFonts w:ascii="Times New Roman" w:eastAsia="方正仿宋_GBK" w:hAnsi="Times New Roman" w:cs="Times New Roman"/>
                <w:spacing w:val="-10"/>
                <w:kern w:val="0"/>
                <w:sz w:val="24"/>
              </w:rPr>
              <w:t>银行账号</w:t>
            </w:r>
          </w:p>
        </w:tc>
        <w:tc>
          <w:tcPr>
            <w:tcW w:w="7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7D" w:rsidRPr="00A857D5" w:rsidRDefault="00661B7D" w:rsidP="0042602B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</w:tbl>
    <w:p w:rsidR="00661B7D" w:rsidRPr="00D510F6" w:rsidRDefault="00661B7D" w:rsidP="00661B7D">
      <w:pPr>
        <w:widowControl/>
        <w:spacing w:beforeLines="50" w:before="156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510F6">
        <w:rPr>
          <w:rFonts w:ascii="Times New Roman" w:eastAsia="方正仿宋_GBK" w:hAnsi="Times New Roman" w:cs="Times New Roman"/>
          <w:kern w:val="0"/>
          <w:szCs w:val="21"/>
        </w:rPr>
        <w:t xml:space="preserve">     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注：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1.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本表中专利件数应与明细表的汇总数据一致。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2.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应准确填写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(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法人、非法人组织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)</w:t>
      </w:r>
      <w:r w:rsidRPr="00D510F6">
        <w:rPr>
          <w:rFonts w:ascii="Times New Roman" w:eastAsia="方正仿宋_GBK" w:hAnsi="Times New Roman" w:cs="Times New Roman"/>
          <w:kern w:val="0"/>
          <w:szCs w:val="21"/>
        </w:rPr>
        <w:t>统一社会信用代码或（自然人）居民身份证号码，专利权人户名、开户银行、银行账号。</w:t>
      </w:r>
    </w:p>
    <w:p w:rsidR="00661B7D" w:rsidRPr="00D510F6" w:rsidRDefault="00661B7D" w:rsidP="00661B7D">
      <w:pPr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661B7D" w:rsidRPr="00D510F6" w:rsidRDefault="00661B7D" w:rsidP="00661B7D">
      <w:pPr>
        <w:widowControl/>
        <w:jc w:val="left"/>
        <w:rPr>
          <w:rFonts w:ascii="Times New Roman" w:eastAsia="方正仿宋_GBK" w:hAnsi="Times New Roman" w:cs="Times New Roman"/>
          <w:kern w:val="0"/>
          <w:szCs w:val="21"/>
        </w:rPr>
      </w:pPr>
    </w:p>
    <w:p w:rsidR="0047549A" w:rsidRPr="00661B7D" w:rsidRDefault="00661B7D">
      <w:pPr>
        <w:rPr>
          <w:rFonts w:ascii="Times New Roman" w:eastAsia="方正仿宋_GBK" w:hAnsi="Times New Roman" w:cs="Times New Roman"/>
          <w:kern w:val="0"/>
          <w:szCs w:val="21"/>
        </w:rPr>
      </w:pPr>
    </w:p>
    <w:sectPr w:rsidR="0047549A" w:rsidRPr="0066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7D"/>
    <w:rsid w:val="0057753D"/>
    <w:rsid w:val="00661B7D"/>
    <w:rsid w:val="00C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61B7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1B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1B7D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61B7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1B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1B7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2021-03-31T07:54:00Z</dcterms:created>
  <dcterms:modified xsi:type="dcterms:W3CDTF">2021-03-31T07:54:00Z</dcterms:modified>
</cp:coreProperties>
</file>